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49" w:rsidRDefault="00527749">
      <w:pPr>
        <w:rPr>
          <w:b/>
        </w:rPr>
      </w:pPr>
      <w:r>
        <w:rPr>
          <w:b/>
        </w:rPr>
        <w:t xml:space="preserve">E7 Within </w:t>
      </w:r>
      <w:proofErr w:type="gramStart"/>
      <w:r>
        <w:rPr>
          <w:b/>
        </w:rPr>
        <w:t>communities</w:t>
      </w:r>
      <w:proofErr w:type="gramEnd"/>
      <w:r>
        <w:rPr>
          <w:b/>
        </w:rPr>
        <w:t xml:space="preserve"> different species use different reproductive strategies</w:t>
      </w:r>
    </w:p>
    <w:p w:rsidR="00527749" w:rsidRDefault="00527749">
      <w:r>
        <w:t>E7.1 Know that species with high reproductive effort, short life, and many offspring, are more common in early succession or disturbed communities (r-selected)</w:t>
      </w:r>
    </w:p>
    <w:p w:rsidR="00527749" w:rsidRDefault="00527749">
      <w:r>
        <w:t>Read p208-209 of the text book</w:t>
      </w:r>
    </w:p>
    <w:p w:rsidR="00037F50" w:rsidRDefault="00037F50" w:rsidP="00037F50">
      <w:pPr>
        <w:pStyle w:val="ListParagraph"/>
        <w:numPr>
          <w:ilvl w:val="0"/>
          <w:numId w:val="1"/>
        </w:numPr>
      </w:pPr>
      <w:r>
        <w:t>Species have evolved different reproductive strategies to maximise the chance of survival of the species.</w:t>
      </w:r>
    </w:p>
    <w:p w:rsidR="000865B8" w:rsidRDefault="00037F50" w:rsidP="000865B8">
      <w:pPr>
        <w:pStyle w:val="ListParagraph"/>
        <w:numPr>
          <w:ilvl w:val="0"/>
          <w:numId w:val="1"/>
        </w:numPr>
      </w:pPr>
      <w:r>
        <w:t xml:space="preserve">In early succession or disturbed communities those organisms that can reproduce quickly, giving rise to lots of offspring will have a distinct advantage. This is known as exponential growth (see graph). </w:t>
      </w:r>
    </w:p>
    <w:p w:rsidR="000865B8" w:rsidRDefault="000865B8" w:rsidP="000865B8">
      <w:pPr>
        <w:pStyle w:val="ListParagraph"/>
        <w:numPr>
          <w:ilvl w:val="0"/>
          <w:numId w:val="2"/>
        </w:numPr>
      </w:pPr>
      <w:r>
        <w:t>Explain why grasses are more likely to be among the first species to colonise an area.</w:t>
      </w:r>
    </w:p>
    <w:p w:rsidR="000865B8" w:rsidRDefault="000865B8" w:rsidP="000865B8">
      <w:pPr>
        <w:pStyle w:val="ListParagraph"/>
        <w:numPr>
          <w:ilvl w:val="0"/>
          <w:numId w:val="2"/>
        </w:numPr>
      </w:pPr>
      <w:r>
        <w:t>List the typical characteristics of those species with high reproductive effort.</w:t>
      </w:r>
    </w:p>
    <w:p w:rsidR="000865B8" w:rsidRDefault="000865B8" w:rsidP="000865B8">
      <w:pPr>
        <w:pStyle w:val="ListParagraph"/>
        <w:numPr>
          <w:ilvl w:val="0"/>
          <w:numId w:val="2"/>
        </w:numPr>
      </w:pPr>
      <w:r>
        <w:br w:type="page"/>
      </w:r>
    </w:p>
    <w:p w:rsidR="000865B8" w:rsidRDefault="000865B8" w:rsidP="000865B8">
      <w:r>
        <w:lastRenderedPageBreak/>
        <w:t>E7.2</w:t>
      </w:r>
      <w:r>
        <w:t xml:space="preserve"> Know that species with </w:t>
      </w:r>
      <w:r>
        <w:t>low reproductive effort, long</w:t>
      </w:r>
      <w:r>
        <w:t xml:space="preserve"> life, and </w:t>
      </w:r>
      <w:r>
        <w:t>few</w:t>
      </w:r>
      <w:r>
        <w:t xml:space="preserve"> offspring, are more common in </w:t>
      </w:r>
      <w:r>
        <w:t>stable communities (k</w:t>
      </w:r>
      <w:r>
        <w:t>-selected)</w:t>
      </w:r>
    </w:p>
    <w:p w:rsidR="000865B8" w:rsidRDefault="000865B8" w:rsidP="000865B8">
      <w:pPr>
        <w:pStyle w:val="ListParagraph"/>
        <w:numPr>
          <w:ilvl w:val="0"/>
          <w:numId w:val="1"/>
        </w:numPr>
      </w:pPr>
      <w:r>
        <w:t>Stable communities</w:t>
      </w:r>
    </w:p>
    <w:p w:rsidR="000865B8" w:rsidRDefault="000865B8" w:rsidP="000865B8">
      <w:pPr>
        <w:pStyle w:val="ListParagraph"/>
        <w:numPr>
          <w:ilvl w:val="0"/>
          <w:numId w:val="1"/>
        </w:numPr>
      </w:pPr>
      <w:r>
        <w:t>Organisms are generally larger and more complex.</w:t>
      </w:r>
    </w:p>
    <w:p w:rsidR="000865B8" w:rsidRDefault="000865B8" w:rsidP="000865B8">
      <w:pPr>
        <w:pStyle w:val="ListParagraph"/>
        <w:numPr>
          <w:ilvl w:val="0"/>
          <w:numId w:val="1"/>
        </w:numPr>
      </w:pPr>
      <w:r>
        <w:t>Bigger, fewer young (and give the young greater care).</w:t>
      </w:r>
    </w:p>
    <w:p w:rsidR="000865B8" w:rsidRDefault="000865B8" w:rsidP="000865B8">
      <w:pPr>
        <w:pStyle w:val="ListParagraph"/>
        <w:numPr>
          <w:ilvl w:val="0"/>
          <w:numId w:val="1"/>
        </w:numPr>
      </w:pPr>
      <w:r>
        <w:t>Live together, reproduce less.</w:t>
      </w:r>
    </w:p>
    <w:p w:rsidR="000865B8" w:rsidRDefault="000865B8" w:rsidP="000865B8">
      <w:pPr>
        <w:pStyle w:val="ListParagraph"/>
        <w:numPr>
          <w:ilvl w:val="0"/>
          <w:numId w:val="3"/>
        </w:numPr>
      </w:pPr>
      <w:r>
        <w:t>Explain why species with high reproductive effort are less favoured in a stable environment compared to a species with low reproductive effort.</w:t>
      </w:r>
    </w:p>
    <w:p w:rsidR="000865B8" w:rsidRDefault="000865B8" w:rsidP="000865B8">
      <w:pPr>
        <w:pStyle w:val="ListParagraph"/>
        <w:numPr>
          <w:ilvl w:val="0"/>
          <w:numId w:val="3"/>
        </w:numPr>
      </w:pPr>
      <w:r>
        <w:t>Complete the following table comparing the reproductive strategies of opportunistic species (r-selected) and equilibrium strategies (k-selected)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65B8" w:rsidTr="00724844">
        <w:tc>
          <w:tcPr>
            <w:tcW w:w="3080" w:type="dxa"/>
          </w:tcPr>
          <w:p w:rsidR="000865B8" w:rsidRPr="00527749" w:rsidRDefault="000865B8" w:rsidP="00724844">
            <w:pPr>
              <w:rPr>
                <w:b/>
              </w:rPr>
            </w:pPr>
            <w:r w:rsidRPr="00527749">
              <w:rPr>
                <w:b/>
              </w:rPr>
              <w:t>Characteristic</w:t>
            </w:r>
          </w:p>
        </w:tc>
        <w:tc>
          <w:tcPr>
            <w:tcW w:w="3081" w:type="dxa"/>
          </w:tcPr>
          <w:p w:rsidR="000865B8" w:rsidRPr="00527749" w:rsidRDefault="000865B8" w:rsidP="00724844">
            <w:pPr>
              <w:rPr>
                <w:b/>
              </w:rPr>
            </w:pPr>
            <w:r w:rsidRPr="00527749">
              <w:rPr>
                <w:b/>
              </w:rPr>
              <w:t>Opportunistic species</w:t>
            </w:r>
          </w:p>
        </w:tc>
        <w:tc>
          <w:tcPr>
            <w:tcW w:w="3081" w:type="dxa"/>
          </w:tcPr>
          <w:p w:rsidR="000865B8" w:rsidRPr="00527749" w:rsidRDefault="000865B8" w:rsidP="00724844">
            <w:pPr>
              <w:rPr>
                <w:b/>
              </w:rPr>
            </w:pPr>
            <w:r w:rsidRPr="00527749">
              <w:rPr>
                <w:b/>
              </w:rPr>
              <w:t>Equilibrium species</w:t>
            </w:r>
          </w:p>
        </w:tc>
      </w:tr>
      <w:tr w:rsidR="000865B8" w:rsidTr="00724844">
        <w:tc>
          <w:tcPr>
            <w:tcW w:w="3080" w:type="dxa"/>
          </w:tcPr>
          <w:p w:rsidR="000865B8" w:rsidRDefault="000865B8" w:rsidP="00724844">
            <w:r>
              <w:t>Reproductive effort</w:t>
            </w:r>
          </w:p>
        </w:tc>
        <w:tc>
          <w:tcPr>
            <w:tcW w:w="3081" w:type="dxa"/>
          </w:tcPr>
          <w:p w:rsidR="000865B8" w:rsidRDefault="000865B8" w:rsidP="00724844"/>
        </w:tc>
        <w:tc>
          <w:tcPr>
            <w:tcW w:w="3081" w:type="dxa"/>
          </w:tcPr>
          <w:p w:rsidR="000865B8" w:rsidRDefault="000865B8" w:rsidP="00724844"/>
        </w:tc>
      </w:tr>
      <w:tr w:rsidR="000865B8" w:rsidTr="00724844">
        <w:tc>
          <w:tcPr>
            <w:tcW w:w="3080" w:type="dxa"/>
          </w:tcPr>
          <w:p w:rsidR="000865B8" w:rsidRDefault="000865B8" w:rsidP="00724844">
            <w:r>
              <w:t>Life span</w:t>
            </w:r>
          </w:p>
        </w:tc>
        <w:tc>
          <w:tcPr>
            <w:tcW w:w="3081" w:type="dxa"/>
          </w:tcPr>
          <w:p w:rsidR="000865B8" w:rsidRDefault="000865B8" w:rsidP="00724844"/>
        </w:tc>
        <w:tc>
          <w:tcPr>
            <w:tcW w:w="3081" w:type="dxa"/>
          </w:tcPr>
          <w:p w:rsidR="000865B8" w:rsidRDefault="000865B8" w:rsidP="00724844"/>
        </w:tc>
      </w:tr>
      <w:tr w:rsidR="000865B8" w:rsidTr="00724844">
        <w:tc>
          <w:tcPr>
            <w:tcW w:w="3080" w:type="dxa"/>
          </w:tcPr>
          <w:p w:rsidR="000865B8" w:rsidRDefault="000865B8" w:rsidP="00724844">
            <w:r>
              <w:t>Number of offspring</w:t>
            </w:r>
          </w:p>
        </w:tc>
        <w:tc>
          <w:tcPr>
            <w:tcW w:w="3081" w:type="dxa"/>
          </w:tcPr>
          <w:p w:rsidR="000865B8" w:rsidRDefault="000865B8" w:rsidP="00724844"/>
        </w:tc>
        <w:tc>
          <w:tcPr>
            <w:tcW w:w="3081" w:type="dxa"/>
          </w:tcPr>
          <w:p w:rsidR="000865B8" w:rsidRDefault="000865B8" w:rsidP="00724844"/>
        </w:tc>
      </w:tr>
      <w:tr w:rsidR="000865B8" w:rsidTr="00724844">
        <w:tc>
          <w:tcPr>
            <w:tcW w:w="3080" w:type="dxa"/>
          </w:tcPr>
          <w:p w:rsidR="000865B8" w:rsidRDefault="000865B8" w:rsidP="00724844">
            <w:r>
              <w:t>Size of organisms</w:t>
            </w:r>
          </w:p>
        </w:tc>
        <w:tc>
          <w:tcPr>
            <w:tcW w:w="3081" w:type="dxa"/>
          </w:tcPr>
          <w:p w:rsidR="000865B8" w:rsidRDefault="000865B8" w:rsidP="00724844"/>
        </w:tc>
        <w:tc>
          <w:tcPr>
            <w:tcW w:w="3081" w:type="dxa"/>
          </w:tcPr>
          <w:p w:rsidR="000865B8" w:rsidRDefault="000865B8" w:rsidP="00724844"/>
        </w:tc>
      </w:tr>
      <w:tr w:rsidR="000865B8" w:rsidTr="00724844">
        <w:tc>
          <w:tcPr>
            <w:tcW w:w="3080" w:type="dxa"/>
          </w:tcPr>
          <w:p w:rsidR="000865B8" w:rsidRDefault="000865B8" w:rsidP="00724844">
            <w:r>
              <w:t>Parental care given to offspring</w:t>
            </w:r>
          </w:p>
        </w:tc>
        <w:tc>
          <w:tcPr>
            <w:tcW w:w="3081" w:type="dxa"/>
          </w:tcPr>
          <w:p w:rsidR="000865B8" w:rsidRDefault="000865B8" w:rsidP="00724844"/>
        </w:tc>
        <w:tc>
          <w:tcPr>
            <w:tcW w:w="3081" w:type="dxa"/>
          </w:tcPr>
          <w:p w:rsidR="000865B8" w:rsidRDefault="000865B8" w:rsidP="00724844"/>
        </w:tc>
      </w:tr>
      <w:tr w:rsidR="000865B8" w:rsidTr="00724844">
        <w:tc>
          <w:tcPr>
            <w:tcW w:w="3080" w:type="dxa"/>
          </w:tcPr>
          <w:p w:rsidR="000865B8" w:rsidRDefault="000865B8" w:rsidP="00724844">
            <w:r>
              <w:t>Type of community</w:t>
            </w:r>
          </w:p>
        </w:tc>
        <w:tc>
          <w:tcPr>
            <w:tcW w:w="3081" w:type="dxa"/>
          </w:tcPr>
          <w:p w:rsidR="000865B8" w:rsidRDefault="000865B8" w:rsidP="00724844"/>
        </w:tc>
        <w:tc>
          <w:tcPr>
            <w:tcW w:w="3081" w:type="dxa"/>
          </w:tcPr>
          <w:p w:rsidR="000865B8" w:rsidRDefault="000865B8" w:rsidP="00724844"/>
        </w:tc>
      </w:tr>
    </w:tbl>
    <w:p w:rsidR="000865B8" w:rsidRDefault="000865B8" w:rsidP="000865B8"/>
    <w:p w:rsidR="000865B8" w:rsidRDefault="000865B8">
      <w:r>
        <w:br w:type="page"/>
      </w:r>
    </w:p>
    <w:p w:rsidR="00527749" w:rsidRDefault="000865B8">
      <w:r>
        <w:lastRenderedPageBreak/>
        <w:t>E7.3 Understand that r and k strategies are extremes on a continuum</w:t>
      </w:r>
    </w:p>
    <w:p w:rsidR="000865B8" w:rsidRDefault="000865B8"/>
    <w:p w:rsidR="000865B8" w:rsidRDefault="000865B8">
      <w:r>
        <w:t xml:space="preserve">R and K strategies are extremes and most species cannot be classified as low or high reproductive effort. Reproductive strategies are more complex than </w:t>
      </w:r>
      <w:proofErr w:type="gramStart"/>
      <w:r>
        <w:t>this,</w:t>
      </w:r>
      <w:proofErr w:type="gramEnd"/>
      <w:r>
        <w:t xml:space="preserve"> therefore most organisms lie between the two extremes.</w:t>
      </w:r>
    </w:p>
    <w:p w:rsidR="000865B8" w:rsidRDefault="000865B8">
      <w:r>
        <w:t>Most k strategy examples follow an s-shape curve and tend to become stable over time.</w:t>
      </w:r>
    </w:p>
    <w:p w:rsidR="000865B8" w:rsidRDefault="000865B8"/>
    <w:p w:rsidR="000865B8" w:rsidRPr="00527749" w:rsidRDefault="000865B8" w:rsidP="000865B8">
      <w:pPr>
        <w:pStyle w:val="ListParagraph"/>
        <w:numPr>
          <w:ilvl w:val="0"/>
          <w:numId w:val="4"/>
        </w:numPr>
      </w:pPr>
      <w:r>
        <w:t>Where would humans lie on the continuum? Why?</w:t>
      </w:r>
      <w:bookmarkStart w:id="0" w:name="_GoBack"/>
      <w:bookmarkEnd w:id="0"/>
      <w:r>
        <w:t xml:space="preserve"> </w:t>
      </w:r>
    </w:p>
    <w:sectPr w:rsidR="000865B8" w:rsidRPr="00527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756"/>
    <w:multiLevelType w:val="hybridMultilevel"/>
    <w:tmpl w:val="0A825E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51F6A"/>
    <w:multiLevelType w:val="hybridMultilevel"/>
    <w:tmpl w:val="E5CEA0F8"/>
    <w:lvl w:ilvl="0" w:tplc="24E83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20553"/>
    <w:multiLevelType w:val="hybridMultilevel"/>
    <w:tmpl w:val="C64CE6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74B52"/>
    <w:multiLevelType w:val="hybridMultilevel"/>
    <w:tmpl w:val="D74613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E4"/>
    <w:rsid w:val="00037F50"/>
    <w:rsid w:val="000865B8"/>
    <w:rsid w:val="000B65E4"/>
    <w:rsid w:val="00386772"/>
    <w:rsid w:val="00527749"/>
    <w:rsid w:val="007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Drake</dc:creator>
  <cp:keywords/>
  <dc:description/>
  <cp:lastModifiedBy>Steve Drake</cp:lastModifiedBy>
  <cp:revision>3</cp:revision>
  <dcterms:created xsi:type="dcterms:W3CDTF">2014-10-13T01:10:00Z</dcterms:created>
  <dcterms:modified xsi:type="dcterms:W3CDTF">2014-10-13T03:26:00Z</dcterms:modified>
</cp:coreProperties>
</file>